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Borders>
          <w:top w:val="single" w:sz="24" w:space="0" w:color="9DB5D9"/>
          <w:left w:val="single" w:sz="24" w:space="0" w:color="9DB5D9"/>
          <w:bottom w:val="single" w:sz="24" w:space="0" w:color="9DB5D9"/>
          <w:right w:val="single" w:sz="24" w:space="0" w:color="9DB5D9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00"/>
      </w:tblGrid>
      <w:tr w:rsidR="003A4809" w:rsidRPr="003A4809" w:rsidTr="003A4809">
        <w:trPr>
          <w:tblCellSpacing w:w="15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3A4809" w:rsidRPr="003A4809" w:rsidRDefault="003A4809" w:rsidP="003A4809">
            <w:pPr>
              <w:spacing w:after="0" w:line="240" w:lineRule="auto"/>
              <w:textAlignment w:val="baseline"/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</w:pPr>
            <w:r w:rsidRPr="003A4809">
              <w:rPr>
                <w:rFonts w:ascii="inherit" w:eastAsia="Times New Roman" w:hAnsi="inherit" w:cs="Arial"/>
                <w:b/>
                <w:bCs/>
                <w:color w:val="1D4074"/>
                <w:sz w:val="54"/>
                <w:szCs w:val="54"/>
              </w:rPr>
              <w:t>Dr. Martin Luther King Jr. Poster Contest</w:t>
            </w:r>
          </w:p>
          <w:p w:rsidR="003A4809" w:rsidRPr="003A4809" w:rsidRDefault="003A4809" w:rsidP="003A48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3A4809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</w:tc>
      </w:tr>
      <w:tr w:rsidR="003A4809" w:rsidRPr="003A4809" w:rsidTr="003A48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809" w:rsidRPr="003A4809" w:rsidRDefault="003A4809" w:rsidP="003A4809">
            <w:pPr>
              <w:spacing w:before="100" w:beforeAutospacing="1" w:after="100" w:afterAutospacing="1" w:line="396" w:lineRule="atLeast"/>
              <w:textAlignment w:val="baseline"/>
              <w:rPr>
                <w:rFonts w:ascii="inherit" w:eastAsia="Times New Roman" w:hAnsi="inherit" w:cs="Arial"/>
                <w:b/>
                <w:bCs/>
                <w:color w:val="597DB3"/>
                <w:sz w:val="33"/>
                <w:szCs w:val="33"/>
              </w:rPr>
            </w:pPr>
          </w:p>
          <w:p w:rsidR="003A4809" w:rsidRPr="003A4809" w:rsidRDefault="003A4809" w:rsidP="003A4809">
            <w:pPr>
              <w:spacing w:before="100" w:beforeAutospacing="1" w:after="10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r w:rsidRPr="003A480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Information about the Howard County Dr. Martin Luther King Jr. Poster Contest:</w:t>
            </w:r>
          </w:p>
          <w:p w:rsidR="003A4809" w:rsidRPr="003A4809" w:rsidRDefault="003A4809" w:rsidP="003A4809">
            <w:pPr>
              <w:spacing w:beforeAutospacing="1" w:after="0" w:afterAutospacing="1" w:line="270" w:lineRule="atLeast"/>
              <w:textAlignment w:val="baseline"/>
              <w:rPr>
                <w:rFonts w:ascii="inherit" w:eastAsia="Times New Roman" w:hAnsi="inherit" w:cs="Arial"/>
                <w:color w:val="535353"/>
                <w:sz w:val="23"/>
                <w:szCs w:val="23"/>
              </w:rPr>
            </w:pPr>
            <w:hyperlink r:id="rId4" w:tgtFrame="_blank" w:tooltip="Original URL: http://track.spe.schoolmessenger.com/f/a/StgIx2e7Rqjl8Bpjb7wh6w~~/AAAAAQA~/RgRhctAQP0R1aHR0cHM6Ly9tc2cuc2Nob29sbWVzc2VuZ2VyLmNvbS9tLz9zPUF3OHdlRlRubkFZJm1hbD1lMzNkMjFmNGZjMTMwY2U0MTE0YTFlYzk2MDYyOWYzZmQ2NmUyMjljODcxOWE2YTFiZGZmMTg3NDE2ODViZmQyVwdzY2hvb2xtQgoARpCckV-6NgO7UhdrYXJlbl9qb2huc29uQGhjcHNzLm9yZ1gEAAAAAQ~~. Click or tap if you trust this link." w:history="1">
              <w:r w:rsidRPr="003A4809">
                <w:rPr>
                  <w:rFonts w:ascii="inherit" w:eastAsia="Times New Roman" w:hAnsi="inherit" w:cs="Arial"/>
                  <w:color w:val="0000FF"/>
                  <w:sz w:val="23"/>
                  <w:szCs w:val="23"/>
                  <w:u w:val="single"/>
                  <w:bdr w:val="none" w:sz="0" w:space="0" w:color="auto" w:frame="1"/>
                </w:rPr>
                <w:t>Howard County MLK Poster Contest 2020 (1).pdf</w:t>
              </w:r>
            </w:hyperlink>
            <w:r w:rsidRPr="003A4809">
              <w:rPr>
                <w:rFonts w:ascii="inherit" w:eastAsia="Times New Roman" w:hAnsi="inherit" w:cs="Arial"/>
                <w:color w:val="535353"/>
                <w:sz w:val="23"/>
                <w:szCs w:val="23"/>
              </w:rPr>
              <w:t> </w:t>
            </w:r>
          </w:p>
        </w:tc>
      </w:tr>
      <w:tr w:rsidR="003A4809" w:rsidRPr="003A4809" w:rsidTr="003A4809">
        <w:trPr>
          <w:tblCellSpacing w:w="15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3A4809" w:rsidRPr="003A4809" w:rsidRDefault="003A4809" w:rsidP="003A4809">
            <w:pPr>
              <w:spacing w:after="0" w:line="240" w:lineRule="auto"/>
              <w:jc w:val="right"/>
              <w:textAlignment w:val="baseline"/>
              <w:rPr>
                <w:rFonts w:ascii="Arial" w:eastAsia="Times New Roman" w:hAnsi="Arial" w:cs="Arial"/>
                <w:color w:val="201F1E"/>
                <w:sz w:val="23"/>
                <w:szCs w:val="23"/>
              </w:rPr>
            </w:pPr>
            <w:r w:rsidRPr="003A4809">
              <w:rPr>
                <w:rFonts w:ascii="Arial" w:eastAsia="Times New Roman" w:hAnsi="Arial" w:cs="Arial"/>
                <w:color w:val="201F1E"/>
                <w:sz w:val="23"/>
                <w:szCs w:val="23"/>
              </w:rPr>
              <w:t> </w:t>
            </w:r>
          </w:p>
          <w:p w:rsidR="003A4809" w:rsidRPr="003A4809" w:rsidRDefault="003A4809" w:rsidP="003A4809">
            <w:pPr>
              <w:spacing w:beforeAutospacing="1" w:after="0" w:afterAutospacing="1" w:line="240" w:lineRule="auto"/>
              <w:textAlignment w:val="baseline"/>
              <w:rPr>
                <w:rFonts w:ascii="Arial" w:eastAsia="Times New Roman" w:hAnsi="Arial" w:cs="Arial"/>
                <w:color w:val="818181"/>
                <w:sz w:val="18"/>
                <w:szCs w:val="18"/>
              </w:rPr>
            </w:pPr>
            <w:r w:rsidRPr="003A4809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Lisbon Elementary School</w:t>
            </w:r>
            <w:r w:rsidRPr="003A4809">
              <w:rPr>
                <w:rFonts w:ascii="Arial" w:eastAsia="Times New Roman" w:hAnsi="Arial" w:cs="Arial"/>
                <w:color w:val="000000"/>
                <w:sz w:val="18"/>
                <w:szCs w:val="18"/>
                <w:bdr w:val="none" w:sz="0" w:space="0" w:color="auto" w:frame="1"/>
              </w:rPr>
              <w:t xml:space="preserve"> | 15901 Frederick Road Woodbine, MD 21797 | (410) 313-5506 | </w:t>
            </w:r>
            <w:hyperlink r:id="rId5" w:tgtFrame="_blank" w:tooltip="Original URL: http://track.spe.schoolmessenger.com/f/a/NU1Azw9GPgZboC_Y06NYbQ~~/AAAAAQA~/RgRhctAQP0QVaHR0cDovL2xlcy5oY3Bzcy5vcmcvVwdzY2hvb2xtQgoARpCckV-6NgO7UhdrYXJlbl9qb2huc29uQGhjcHNzLm9yZ1gEAAAAAQ~~. Click or tap if you trust this link." w:history="1">
              <w:r w:rsidRPr="003A4809">
                <w:rPr>
                  <w:rFonts w:ascii="Arial" w:eastAsia="Times New Roman" w:hAnsi="Arial" w:cs="Arial"/>
                  <w:color w:val="0000FF"/>
                  <w:sz w:val="18"/>
                  <w:szCs w:val="18"/>
                  <w:u w:val="single"/>
                  <w:bdr w:val="none" w:sz="0" w:space="0" w:color="auto" w:frame="1"/>
                </w:rPr>
                <w:t>les.hcpss.org</w:t>
              </w:r>
            </w:hyperlink>
          </w:p>
        </w:tc>
      </w:tr>
    </w:tbl>
    <w:p w:rsidR="007C5EAB" w:rsidRDefault="003A4809">
      <w:bookmarkStart w:id="0" w:name="_GoBack"/>
      <w:bookmarkEnd w:id="0"/>
    </w:p>
    <w:sectPr w:rsidR="007C5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809"/>
    <w:rsid w:val="003A4809"/>
    <w:rsid w:val="003D5EBE"/>
    <w:rsid w:val="00446D1F"/>
    <w:rsid w:val="004F0665"/>
    <w:rsid w:val="00D14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61DA098-B2F9-4EFF-930F-2028D9A15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82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8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91662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3442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51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17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8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201438">
          <w:marLeft w:val="0"/>
          <w:marRight w:val="0"/>
          <w:marTop w:val="0"/>
          <w:marBottom w:val="0"/>
          <w:divBdr>
            <w:top w:val="single" w:sz="18" w:space="0" w:color="87A8D9"/>
            <w:left w:val="none" w:sz="0" w:space="0" w:color="87A8D9"/>
            <w:bottom w:val="none" w:sz="0" w:space="0" w:color="87A8D9"/>
            <w:right w:val="none" w:sz="0" w:space="0" w:color="87A8D9"/>
          </w:divBdr>
        </w:div>
        <w:div w:id="22557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96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m01.safelinks.protection.outlook.com/?url=http:%2F%2Ftrack.spe.schoolmessenger.com%2Ff%2Fa%2FNU1Azw9GPgZboC_Y06NYbQ~~%2FAAAAAQA~%2FRgRhctAQP0QVaHR0cDovL2xlcy5oY3Bzcy5vcmcvVwdzY2hvb2xtQgoARpCckV-6NgO7UhdrYXJlbl9qb2huc29uQGhjcHNzLm9yZ1gEAAAAAQ~~&amp;data=04%7C01%7Ckaren_johnson%40hcpss.org%7Cae9dd800b8c146c0ab9708d8769a0a11%7C96a9ac4c477e4dada2b28ad3fc46790b%7C0%7C0%7C637389751263252101%7CUnknown%7CTWFpbGZsb3d8eyJWIjoiMC4wLjAwMDAiLCJQIjoiV2luMzIiLCJBTiI6Ik1haWwiLCJXVCI6Mn0%3D%7C1000&amp;sdata=7zZKsuzwhwZXBWVVLLiG%2FC3tm6OrUV3BmvPaPquZvDE%3D&amp;reserved=0" TargetMode="External"/><Relationship Id="rId4" Type="http://schemas.openxmlformats.org/officeDocument/2006/relationships/hyperlink" Target="https://nam01.safelinks.protection.outlook.com/?url=http:%2F%2Ftrack.spe.schoolmessenger.com%2Ff%2Fa%2FStgIx2e7Rqjl8Bpjb7wh6w~~%2FAAAAAQA~%2FRgRhctAQP0R1aHR0cHM6Ly9tc2cuc2Nob29sbWVzc2VuZ2VyLmNvbS9tLz9zPUF3OHdlRlRubkFZJm1hbD1lMzNkMjFmNGZjMTMwY2U0MTE0YTFlYzk2MDYyOWYzZmQ2NmUyMjljODcxOWE2YTFiZGZmMTg3NDE2ODViZmQyVwdzY2hvb2xtQgoARpCckV-6NgO7UhdrYXJlbl9qb2huc29uQGhjcHNzLm9yZ1gEAAAAAQ~~&amp;data=04%7C01%7Ckaren_johnson%40hcpss.org%7Cae9dd800b8c146c0ab9708d8769a0a11%7C96a9ac4c477e4dada2b28ad3fc46790b%7C0%7C0%7C637389751263252101%7CUnknown%7CTWFpbGZsb3d8eyJWIjoiMC4wLjAwMDAiLCJQIjoiV2luMzIiLCJBTiI6Ik1haWwiLCJXVCI6Mn0%3D%7C1000&amp;sdata=AQLYyQnMUB5EXNIskUPsO%2F9BL8PflZ3Jt2Zkw4p%2F2Qk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Howard County Public School System</Company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Johnson</dc:creator>
  <cp:keywords/>
  <dc:description/>
  <cp:lastModifiedBy>Karen Johnson</cp:lastModifiedBy>
  <cp:revision>1</cp:revision>
  <dcterms:created xsi:type="dcterms:W3CDTF">2020-10-22T15:07:00Z</dcterms:created>
  <dcterms:modified xsi:type="dcterms:W3CDTF">2020-10-22T15:09:00Z</dcterms:modified>
</cp:coreProperties>
</file>